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71915" w14:textId="5ED7DA47" w:rsidR="002D02D7" w:rsidRPr="00DE1BDC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7E941558" w:rsidR="00053FC7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69B83893" w14:textId="5B5F4BAC" w:rsidR="000B091B" w:rsidRPr="00DE1BDC" w:rsidRDefault="000B091B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4D22BFBF" w14:textId="6BAC929B" w:rsidR="00070A6A" w:rsidRPr="00DE1BDC" w:rsidRDefault="00053FC7" w:rsidP="00DB30F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0B091B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IPTS-IP2450</w:t>
      </w:r>
      <w:proofErr w:type="gramStart"/>
      <w:r w:rsidR="000B091B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DM(</w:t>
      </w:r>
      <w:proofErr w:type="gramEnd"/>
      <w:r w:rsidR="000B091B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2,8)M</w:t>
      </w:r>
    </w:p>
    <w:p w14:paraId="767614C8" w14:textId="350B39E5" w:rsidR="00053FC7" w:rsidRDefault="000B091B" w:rsidP="00D759FE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</w:t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D759FE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</w:p>
    <w:p w14:paraId="0A40E763" w14:textId="04B5884F" w:rsidR="002434E9" w:rsidRDefault="002434E9" w:rsidP="00D759FE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5ACCA688" w14:textId="433B02CF" w:rsidR="002434E9" w:rsidRDefault="000B091B" w:rsidP="00D759FE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F5EA39F" wp14:editId="7A404910">
            <wp:simplePos x="0" y="0"/>
            <wp:positionH relativeFrom="column">
              <wp:posOffset>838610</wp:posOffset>
            </wp:positionH>
            <wp:positionV relativeFrom="paragraph">
              <wp:posOffset>43404</wp:posOffset>
            </wp:positionV>
            <wp:extent cx="4595324" cy="1900518"/>
            <wp:effectExtent l="0" t="0" r="0" b="0"/>
            <wp:wrapNone/>
            <wp:docPr id="2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34" b="33200"/>
                    <a:stretch/>
                  </pic:blipFill>
                  <pic:spPr bwMode="auto">
                    <a:xfrm>
                      <a:off x="0" y="0"/>
                      <a:ext cx="4595324" cy="1900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B66F8" w14:textId="21AA0EF0" w:rsidR="002434E9" w:rsidRDefault="002434E9" w:rsidP="00D759FE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40BD4AC" w14:textId="24EA88E7" w:rsidR="002434E9" w:rsidRDefault="002434E9" w:rsidP="00D759FE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5492C528" w14:textId="1DA27510" w:rsidR="002434E9" w:rsidRDefault="002434E9" w:rsidP="00D759FE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C719F01" w14:textId="2DEDF269" w:rsidR="002434E9" w:rsidRDefault="002434E9" w:rsidP="00D759FE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C79622A" w14:textId="77B7ABB0" w:rsidR="002434E9" w:rsidRDefault="002434E9" w:rsidP="00D759FE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5C42753F" w14:textId="7C98EAE4" w:rsidR="002434E9" w:rsidRDefault="002434E9" w:rsidP="00D759FE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1783A72" w14:textId="77777777" w:rsidR="002434E9" w:rsidRPr="00D759FE" w:rsidRDefault="002434E9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</w:p>
    <w:p w14:paraId="43C705A8" w14:textId="77777777" w:rsidR="000B091B" w:rsidRDefault="000B091B" w:rsidP="00D124E7">
      <w:pPr>
        <w:spacing w:after="0" w:line="571" w:lineRule="exact"/>
        <w:ind w:right="-20" w:firstLineChars="92" w:firstLine="283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E6BD0F5" w14:textId="77777777" w:rsidR="000B091B" w:rsidRDefault="000B091B" w:rsidP="00D124E7">
      <w:pPr>
        <w:spacing w:after="0" w:line="571" w:lineRule="exact"/>
        <w:ind w:right="-20" w:firstLineChars="92" w:firstLine="283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226F5251" w:rsidR="00070A6A" w:rsidRDefault="000E6067" w:rsidP="000B091B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23B5B6EF" w14:textId="77777777" w:rsidR="000B091B" w:rsidRPr="00DE1BDC" w:rsidRDefault="000B091B" w:rsidP="000B091B">
      <w:pPr>
        <w:spacing w:after="0" w:line="571" w:lineRule="exact"/>
        <w:ind w:right="-20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</w:p>
    <w:p w14:paraId="020CA7C0" w14:textId="034D6375" w:rsidR="006E79E5" w:rsidRPr="00DE1BDC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4FD3AD07" w14:textId="0A2CA540" w:rsidR="00553609" w:rsidRDefault="006E79E5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0B091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Купольная</w:t>
      </w:r>
      <w:r w:rsidR="00434AD7" w:rsidRPr="00434AD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0B091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антивандальная </w:t>
      </w:r>
      <w:r w:rsidR="00434AD7" w:rsidRPr="00434AD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IP видеокамера с ИК-подсветкой. Объектив: </w:t>
      </w:r>
      <w:r w:rsidR="000B091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фиксированный</w:t>
      </w:r>
      <w:r w:rsidR="00434AD7" w:rsidRPr="00434AD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0B091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2,8 мм с углами обзора 110</w:t>
      </w:r>
      <w:r w:rsidR="00FB259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° по горизонтали, </w:t>
      </w:r>
      <w:r w:rsidR="000B091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58° по вертикали, 133</w:t>
      </w:r>
      <w:r w:rsidR="00FB259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° по диагонали. Матрица 1/2.</w:t>
      </w:r>
      <w:r w:rsidR="000B091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7</w:t>
      </w:r>
      <w:r w:rsidR="00434AD7" w:rsidRPr="00434AD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" </w:t>
      </w:r>
      <w:proofErr w:type="spellStart"/>
      <w:r w:rsidR="00434AD7" w:rsidRPr="00434AD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Progressive</w:t>
      </w:r>
      <w:proofErr w:type="spellEnd"/>
      <w:r w:rsidR="00434AD7" w:rsidRPr="00434AD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CMOS </w:t>
      </w:r>
      <w:proofErr w:type="spellStart"/>
      <w:r w:rsidR="00434AD7" w:rsidRPr="00434AD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434AD7" w:rsidRPr="00434AD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 Минимальна</w:t>
      </w:r>
      <w:r w:rsidR="00460888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я чувствительность 0.004</w:t>
      </w:r>
      <w:r w:rsidR="00FF46E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FF46E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лк</w:t>
      </w:r>
      <w:proofErr w:type="spellEnd"/>
      <w:r w:rsidR="00FF46E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F1.</w:t>
      </w:r>
      <w:r w:rsidR="00FF46EE" w:rsidRPr="00FF46E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6</w:t>
      </w:r>
      <w:r w:rsidR="00434AD7" w:rsidRPr="00434AD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(AGC ON); B/W 0 </w:t>
      </w:r>
      <w:proofErr w:type="spellStart"/>
      <w:r w:rsidR="00434AD7" w:rsidRPr="00434AD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лк</w:t>
      </w:r>
      <w:proofErr w:type="spellEnd"/>
      <w:r w:rsidR="00434AD7" w:rsidRPr="00434AD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IR ON. DNR: 3DNR. WDR 120dB. </w:t>
      </w:r>
      <w:r w:rsidR="00D045C6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Встроенный микрофон.</w:t>
      </w:r>
      <w:r w:rsidR="00434AD7" w:rsidRPr="00434AD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Класс защиты IP67</w:t>
      </w:r>
      <w:r w:rsidR="00FF46EE" w:rsidRPr="00FF46E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 w:rsidR="00FF46EE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IK</w:t>
      </w:r>
      <w:r w:rsidR="00FF46EE" w:rsidRPr="00FF46E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10</w:t>
      </w:r>
      <w:r w:rsidR="00434AD7" w:rsidRPr="00434AD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Слот для карт памяти </w:t>
      </w:r>
      <w:proofErr w:type="spellStart"/>
      <w:r w:rsidR="00434AD7" w:rsidRPr="00434AD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MicroSD</w:t>
      </w:r>
      <w:proofErr w:type="spellEnd"/>
      <w:r w:rsidR="00434AD7" w:rsidRPr="00434AD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(до 256Gb). Питание: DC12V/POE(IEEE802.3af). Диапазон температуры хранения: -55°С ~ +55°С RH95% Макс. Диапазон рабочих температур: -55°С ~ +55°С RH95% Макс. Корпус/Цвет: Металл/Белый. Габаритные разм</w:t>
      </w:r>
      <w:r w:rsidR="00FF46E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еры: Ø108 x </w:t>
      </w:r>
      <w:r w:rsidR="00FF46EE" w:rsidRPr="00CA0A7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75</w:t>
      </w:r>
      <w:r w:rsidR="00FF46E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мм. Вес: 50</w:t>
      </w:r>
      <w:r w:rsidR="00434AD7" w:rsidRPr="00434AD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0 </w:t>
      </w:r>
      <w:proofErr w:type="spellStart"/>
      <w:r w:rsidR="00434AD7" w:rsidRPr="00434AD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гр</w:t>
      </w:r>
      <w:proofErr w:type="spellEnd"/>
    </w:p>
    <w:p w14:paraId="3CEEC54D" w14:textId="2F13F856" w:rsidR="00FB2599" w:rsidRDefault="00FB2599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C2ABB28" w14:textId="7E5AC50B" w:rsidR="00FB2599" w:rsidRDefault="00FB2599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B463D30" w14:textId="77777777" w:rsidR="00FB2599" w:rsidRDefault="00FB2599" w:rsidP="00553609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73A98A3" w14:textId="77777777" w:rsidR="00553609" w:rsidRPr="00DE1BDC" w:rsidRDefault="00553609" w:rsidP="0055360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7777777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793D17FA" w:rsidR="006E79E5" w:rsidRPr="00DE1BDC" w:rsidRDefault="006E79E5" w:rsidP="00D124E7">
      <w:pPr>
        <w:spacing w:after="0" w:line="273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296F45" w14:textId="49130C85" w:rsidR="006E79E5" w:rsidRPr="000B091B" w:rsidRDefault="00B714DD" w:rsidP="000B091B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  <w:bookmarkStart w:id="0" w:name="OLE_LINK1"/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Разрешение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0B091B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5 </w:t>
      </w:r>
      <w:proofErr w:type="spellStart"/>
      <w:r w:rsidR="000B091B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Мп</w:t>
      </w:r>
      <w:proofErr w:type="spellEnd"/>
    </w:p>
    <w:p w14:paraId="55FBDB4A" w14:textId="0D07FA67" w:rsidR="002A6164" w:rsidRPr="00DE1BDC" w:rsidRDefault="002A6164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WDR 120dB</w:t>
      </w:r>
    </w:p>
    <w:p w14:paraId="2E50AF77" w14:textId="24A48249" w:rsidR="006E79E5" w:rsidRPr="00F35242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3D07C25D" w14:textId="189C8F78" w:rsidR="00F35242" w:rsidRPr="00FB2599" w:rsidRDefault="00F35242" w:rsidP="002534B1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B259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FB2599" w:rsidRPr="00FB259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1/2.</w:t>
      </w:r>
      <w:r w:rsidR="000B091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7</w:t>
      </w:r>
      <w:r w:rsidR="002534B1" w:rsidRPr="00FB259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" </w:t>
      </w:r>
      <w:r w:rsidR="002534B1" w:rsidRPr="002534B1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CMOS</w:t>
      </w:r>
      <w:r w:rsidR="002534B1" w:rsidRPr="00FB259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2534B1" w:rsidRPr="002534B1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sensor</w:t>
      </w:r>
    </w:p>
    <w:p w14:paraId="54CF5146" w14:textId="0B4BC812" w:rsidR="00F35242" w:rsidRPr="00DE1BDC" w:rsidRDefault="00F35242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 w:rsidR="00FB2599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WDR</w:t>
      </w:r>
    </w:p>
    <w:p w14:paraId="0613103D" w14:textId="58B2E9C1" w:rsidR="0022708C" w:rsidRDefault="00CE1779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62BE83FA" w14:textId="7BE00ED0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 w:rsidR="007129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0A3881DF" w14:textId="5E9C37BA" w:rsidR="0022708C" w:rsidRPr="00DE1BDC" w:rsidRDefault="004E159F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ИК подсветка до 20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7B5F95B6" w:rsidR="0022708C" w:rsidRPr="00DE1BDC" w:rsidRDefault="004E159F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Класс защиты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2A616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, IK10</w:t>
      </w:r>
    </w:p>
    <w:p w14:paraId="2D9E4CE9" w14:textId="4AC4893C" w:rsidR="002534B1" w:rsidRPr="00434AD7" w:rsidRDefault="00D124E7" w:rsidP="00D759FE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Слот под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SD</w:t>
      </w:r>
      <w:r w:rsidRPr="00D124E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FB259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карту до 256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Гб</w:t>
      </w:r>
    </w:p>
    <w:bookmarkEnd w:id="0"/>
    <w:p w14:paraId="2D6CCD62" w14:textId="0D37A992" w:rsidR="00FB2599" w:rsidRDefault="00FB2599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B71091A" w14:textId="77777777" w:rsidR="000B091B" w:rsidRDefault="000B091B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8DED5E1" w14:textId="2A12D348" w:rsidR="00FB2599" w:rsidRDefault="00FB2599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F403C89" w14:textId="77777777" w:rsidR="004E159F" w:rsidRDefault="004E159F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41F4A97" w14:textId="1777DE08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bookmarkStart w:id="1" w:name="OLE_LINK2"/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bookmarkEnd w:id="1"/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462E04BA" w14:textId="4E023150" w:rsidR="00434AD7" w:rsidRPr="00F07726" w:rsidRDefault="00C4585A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11057" w:type="dxa"/>
        <w:tblInd w:w="-714" w:type="dxa"/>
        <w:tblLook w:val="04A0" w:firstRow="1" w:lastRow="0" w:firstColumn="1" w:lastColumn="0" w:noHBand="0" w:noVBand="1"/>
      </w:tblPr>
      <w:tblGrid>
        <w:gridCol w:w="4577"/>
        <w:gridCol w:w="6480"/>
      </w:tblGrid>
      <w:tr w:rsidR="00434AD7" w:rsidRPr="00434AD7" w14:paraId="32842F63" w14:textId="77777777" w:rsidTr="00434AD7">
        <w:tc>
          <w:tcPr>
            <w:tcW w:w="4577" w:type="dxa"/>
          </w:tcPr>
          <w:p w14:paraId="34F7705B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bookmarkStart w:id="2" w:name="_Hlk114043777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Модель</w:t>
            </w:r>
          </w:p>
        </w:tc>
        <w:tc>
          <w:tcPr>
            <w:tcW w:w="6480" w:type="dxa"/>
          </w:tcPr>
          <w:p w14:paraId="139E1479" w14:textId="039AB08D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</w:t>
            </w:r>
            <w:r w:rsidR="000B091B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IPTS-IP2450DM(2,8)M</w:t>
            </w:r>
          </w:p>
        </w:tc>
      </w:tr>
      <w:tr w:rsidR="00434AD7" w:rsidRPr="00CA0A7D" w14:paraId="77753E2D" w14:textId="77777777" w:rsidTr="00434AD7">
        <w:tc>
          <w:tcPr>
            <w:tcW w:w="4577" w:type="dxa"/>
          </w:tcPr>
          <w:p w14:paraId="141AC31B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Тип</w:t>
            </w:r>
          </w:p>
        </w:tc>
        <w:tc>
          <w:tcPr>
            <w:tcW w:w="6480" w:type="dxa"/>
          </w:tcPr>
          <w:p w14:paraId="61BBA9FD" w14:textId="0716A218" w:rsidR="00434AD7" w:rsidRPr="00434AD7" w:rsidRDefault="005D504E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Купольная</w:t>
            </w:r>
            <w:r w:rsidRPr="00434AD7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</w:t>
            </w: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антивандальная </w:t>
            </w:r>
            <w:r w:rsidRPr="00434AD7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IP видеокамера с ИК-подсветкой</w:t>
            </w:r>
          </w:p>
        </w:tc>
      </w:tr>
      <w:tr w:rsidR="00434AD7" w:rsidRPr="00434AD7" w14:paraId="78CEA157" w14:textId="77777777" w:rsidTr="00434AD7">
        <w:tc>
          <w:tcPr>
            <w:tcW w:w="4577" w:type="dxa"/>
          </w:tcPr>
          <w:p w14:paraId="67DF3A6F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Матрица </w:t>
            </w:r>
          </w:p>
        </w:tc>
        <w:tc>
          <w:tcPr>
            <w:tcW w:w="6480" w:type="dxa"/>
          </w:tcPr>
          <w:p w14:paraId="79D1985A" w14:textId="781E655A" w:rsidR="00434AD7" w:rsidRPr="00434AD7" w:rsidRDefault="00C5616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1/2.</w:t>
            </w:r>
            <w:r w:rsidR="000B091B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7</w:t>
            </w:r>
            <w:r w:rsidR="00434AD7"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" </w:t>
            </w:r>
            <w:proofErr w:type="spellStart"/>
            <w:r w:rsidR="00434AD7"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Progressive</w:t>
            </w:r>
            <w:proofErr w:type="spellEnd"/>
            <w:r w:rsidR="00434AD7"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CMOS </w:t>
            </w:r>
            <w:proofErr w:type="spellStart"/>
            <w:r w:rsidR="00434AD7"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sensor</w:t>
            </w:r>
            <w:proofErr w:type="spellEnd"/>
          </w:p>
        </w:tc>
      </w:tr>
      <w:tr w:rsidR="00434AD7" w:rsidRPr="00434AD7" w14:paraId="10DE62D3" w14:textId="77777777" w:rsidTr="00434AD7">
        <w:tc>
          <w:tcPr>
            <w:tcW w:w="4577" w:type="dxa"/>
          </w:tcPr>
          <w:p w14:paraId="2A106F22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6480" w:type="dxa"/>
          </w:tcPr>
          <w:p w14:paraId="53842DD0" w14:textId="18374B48" w:rsidR="00434AD7" w:rsidRPr="00434AD7" w:rsidRDefault="00C56167" w:rsidP="00C5616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</w:t>
            </w:r>
            <w:r w:rsidR="000B091B" w:rsidRPr="000B091B">
              <w:rPr>
                <w:rFonts w:ascii="Times New Roman" w:eastAsia="Microsoft YaHei" w:hAnsi="Times New Roman" w:hint="eastAsia"/>
                <w:color w:val="231916"/>
                <w:spacing w:val="9"/>
                <w:sz w:val="20"/>
                <w:szCs w:val="20"/>
                <w:lang w:val="ru-RU" w:eastAsia="zh-CN"/>
              </w:rPr>
              <w:t>2880</w:t>
            </w:r>
            <w:r w:rsidR="000B091B">
              <w:rPr>
                <w:rFonts w:ascii="Times New Roman" w:eastAsia="Microsoft YaHei" w:hAnsi="Times New Roman" w:hint="eastAsia"/>
                <w:color w:val="231916"/>
                <w:spacing w:val="9"/>
                <w:sz w:val="20"/>
                <w:szCs w:val="20"/>
                <w:lang w:val="ru-RU" w:eastAsia="zh-CN"/>
              </w:rPr>
              <w:t>(</w:t>
            </w:r>
            <w:r w:rsidR="000B091B" w:rsidRPr="000B091B">
              <w:rPr>
                <w:rFonts w:ascii="Times New Roman" w:eastAsia="Microsoft YaHei" w:hAnsi="Times New Roman" w:hint="eastAsia"/>
                <w:color w:val="231916"/>
                <w:spacing w:val="9"/>
                <w:sz w:val="20"/>
                <w:szCs w:val="20"/>
                <w:lang w:val="ru-RU" w:eastAsia="zh-CN"/>
              </w:rPr>
              <w:t>H</w:t>
            </w:r>
            <w:r w:rsidR="000B091B">
              <w:rPr>
                <w:rFonts w:ascii="Times New Roman" w:eastAsia="Microsoft YaHei" w:hAnsi="Times New Roman"/>
                <w:color w:val="231916"/>
                <w:spacing w:val="9"/>
                <w:sz w:val="20"/>
                <w:szCs w:val="20"/>
                <w:lang w:val="ru-RU" w:eastAsia="zh-CN"/>
              </w:rPr>
              <w:t>)</w:t>
            </w:r>
            <w:r w:rsidR="000B091B" w:rsidRPr="000B091B">
              <w:rPr>
                <w:rFonts w:ascii="Times New Roman" w:eastAsia="Microsoft YaHei" w:hAnsi="Times New Roman" w:hint="eastAsia"/>
                <w:color w:val="231916"/>
                <w:spacing w:val="9"/>
                <w:sz w:val="20"/>
                <w:szCs w:val="20"/>
                <w:lang w:val="ru-RU" w:eastAsia="zh-CN"/>
              </w:rPr>
              <w:t>x1620</w:t>
            </w:r>
            <w:r w:rsidR="000B091B">
              <w:rPr>
                <w:rFonts w:ascii="Times New Roman" w:eastAsia="Microsoft YaHei" w:hAnsi="Times New Roman" w:hint="eastAsia"/>
                <w:color w:val="231916"/>
                <w:spacing w:val="9"/>
                <w:sz w:val="20"/>
                <w:szCs w:val="20"/>
                <w:lang w:val="ru-RU" w:eastAsia="zh-CN"/>
              </w:rPr>
              <w:t>(</w:t>
            </w:r>
            <w:r w:rsidR="000B091B" w:rsidRPr="000B091B">
              <w:rPr>
                <w:rFonts w:ascii="Times New Roman" w:eastAsia="Microsoft YaHei" w:hAnsi="Times New Roman" w:hint="eastAsia"/>
                <w:color w:val="231916"/>
                <w:spacing w:val="9"/>
                <w:sz w:val="20"/>
                <w:szCs w:val="20"/>
                <w:lang w:val="ru-RU" w:eastAsia="zh-CN"/>
              </w:rPr>
              <w:t>V</w:t>
            </w:r>
            <w:r w:rsidR="000B091B">
              <w:rPr>
                <w:rFonts w:ascii="Times New Roman" w:eastAsia="Microsoft YaHei" w:hAnsi="Times New Roman" w:hint="eastAsia"/>
                <w:color w:val="231916"/>
                <w:spacing w:val="9"/>
                <w:sz w:val="20"/>
                <w:szCs w:val="20"/>
                <w:lang w:val="ru-RU" w:eastAsia="zh-CN"/>
              </w:rPr>
              <w:t>)</w:t>
            </w:r>
          </w:p>
        </w:tc>
      </w:tr>
      <w:tr w:rsidR="00434AD7" w:rsidRPr="005D504E" w14:paraId="49C10793" w14:textId="77777777" w:rsidTr="00434AD7">
        <w:tc>
          <w:tcPr>
            <w:tcW w:w="4577" w:type="dxa"/>
          </w:tcPr>
          <w:p w14:paraId="3E81FF76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Минимальная чувствительность</w:t>
            </w:r>
          </w:p>
        </w:tc>
        <w:tc>
          <w:tcPr>
            <w:tcW w:w="6480" w:type="dxa"/>
          </w:tcPr>
          <w:p w14:paraId="1C321E4C" w14:textId="5DF1A032" w:rsidR="00434AD7" w:rsidRPr="005D504E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</w:pPr>
            <w:r w:rsidRPr="00546977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 </w:t>
            </w:r>
            <w:r w:rsidR="000B091B" w:rsidRPr="005D504E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0.004</w:t>
            </w:r>
            <w:r w:rsidRPr="005D504E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лк</w:t>
            </w:r>
            <w:proofErr w:type="spellEnd"/>
            <w:r w:rsidRPr="005D504E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 </w:t>
            </w: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F</w:t>
            </w:r>
            <w:r w:rsidR="00F07726" w:rsidRPr="005D504E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1.6</w:t>
            </w:r>
            <w:r w:rsidRPr="005D504E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 (</w:t>
            </w: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AGC</w:t>
            </w:r>
            <w:r w:rsidRPr="005D504E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 </w:t>
            </w: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ON</w:t>
            </w:r>
            <w:r w:rsidRPr="005D504E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); </w:t>
            </w: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B</w:t>
            </w:r>
            <w:r w:rsidRPr="005D504E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/</w:t>
            </w: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W</w:t>
            </w:r>
            <w:r w:rsidRPr="005D504E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 0 </w:t>
            </w:r>
            <w:proofErr w:type="spellStart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лк</w:t>
            </w:r>
            <w:proofErr w:type="spellEnd"/>
            <w:r w:rsidRPr="005D504E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 </w:t>
            </w: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IR</w:t>
            </w:r>
            <w:r w:rsidRPr="005D504E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 </w:t>
            </w: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ON</w:t>
            </w:r>
          </w:p>
        </w:tc>
      </w:tr>
      <w:tr w:rsidR="00434AD7" w:rsidRPr="00F07726" w14:paraId="7B89396A" w14:textId="77777777" w:rsidTr="00434AD7">
        <w:tc>
          <w:tcPr>
            <w:tcW w:w="4577" w:type="dxa"/>
          </w:tcPr>
          <w:p w14:paraId="0D4C7490" w14:textId="77777777" w:rsidR="00434AD7" w:rsidRPr="00434AD7" w:rsidRDefault="00434AD7" w:rsidP="003118E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b/>
                <w:bCs/>
                <w:color w:val="2C2C2C"/>
                <w:sz w:val="20"/>
                <w:szCs w:val="20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6480" w:type="dxa"/>
          </w:tcPr>
          <w:p w14:paraId="492069D7" w14:textId="77777777" w:rsidR="00434AD7" w:rsidRPr="00434AD7" w:rsidRDefault="00434AD7" w:rsidP="003118E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</w:p>
        </w:tc>
      </w:tr>
      <w:tr w:rsidR="00434AD7" w:rsidRPr="000B091B" w14:paraId="011794E5" w14:textId="77777777" w:rsidTr="00434AD7">
        <w:tc>
          <w:tcPr>
            <w:tcW w:w="4577" w:type="dxa"/>
          </w:tcPr>
          <w:p w14:paraId="5A6C8F51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Фокусное расстояние</w:t>
            </w:r>
          </w:p>
        </w:tc>
        <w:tc>
          <w:tcPr>
            <w:tcW w:w="6480" w:type="dxa"/>
          </w:tcPr>
          <w:p w14:paraId="11C3015A" w14:textId="12466807" w:rsidR="00434AD7" w:rsidRPr="00434AD7" w:rsidRDefault="000B091B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2,8</w:t>
            </w:r>
            <w:r w:rsidR="00434AD7"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мм</w:t>
            </w:r>
          </w:p>
        </w:tc>
      </w:tr>
      <w:tr w:rsidR="00434AD7" w:rsidRPr="000B091B" w14:paraId="00E5ADD9" w14:textId="77777777" w:rsidTr="00434AD7">
        <w:tc>
          <w:tcPr>
            <w:tcW w:w="4577" w:type="dxa"/>
          </w:tcPr>
          <w:p w14:paraId="00B7B557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Угол горизонтального обзора</w:t>
            </w:r>
          </w:p>
        </w:tc>
        <w:tc>
          <w:tcPr>
            <w:tcW w:w="6480" w:type="dxa"/>
          </w:tcPr>
          <w:p w14:paraId="22B47B2A" w14:textId="0AEFFE1C" w:rsidR="00434AD7" w:rsidRPr="00434AD7" w:rsidRDefault="000B091B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110</w:t>
            </w:r>
            <w:r w:rsidR="00434AD7"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°</w:t>
            </w:r>
          </w:p>
        </w:tc>
      </w:tr>
      <w:tr w:rsidR="00434AD7" w:rsidRPr="000B091B" w14:paraId="52DA07A3" w14:textId="77777777" w:rsidTr="00434AD7">
        <w:tc>
          <w:tcPr>
            <w:tcW w:w="4577" w:type="dxa"/>
          </w:tcPr>
          <w:p w14:paraId="064B0FC7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Угол вертикального обзора</w:t>
            </w:r>
          </w:p>
        </w:tc>
        <w:tc>
          <w:tcPr>
            <w:tcW w:w="6480" w:type="dxa"/>
          </w:tcPr>
          <w:p w14:paraId="08A8E807" w14:textId="00A94C06" w:rsidR="00434AD7" w:rsidRPr="00434AD7" w:rsidRDefault="000B091B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58</w:t>
            </w:r>
            <w:r w:rsidR="00434AD7"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°</w:t>
            </w:r>
          </w:p>
        </w:tc>
      </w:tr>
      <w:tr w:rsidR="00434AD7" w:rsidRPr="000B091B" w14:paraId="3103A453" w14:textId="77777777" w:rsidTr="00434AD7">
        <w:tc>
          <w:tcPr>
            <w:tcW w:w="4577" w:type="dxa"/>
          </w:tcPr>
          <w:p w14:paraId="1163EC27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Диагональ</w:t>
            </w:r>
          </w:p>
        </w:tc>
        <w:tc>
          <w:tcPr>
            <w:tcW w:w="6480" w:type="dxa"/>
          </w:tcPr>
          <w:p w14:paraId="41673FB4" w14:textId="2E77DD5C" w:rsidR="00434AD7" w:rsidRPr="00434AD7" w:rsidRDefault="000B091B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133</w:t>
            </w:r>
            <w:r w:rsidR="00434AD7"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°</w:t>
            </w:r>
          </w:p>
        </w:tc>
      </w:tr>
      <w:tr w:rsidR="00434AD7" w:rsidRPr="000B091B" w14:paraId="14000272" w14:textId="77777777" w:rsidTr="00434AD7">
        <w:tc>
          <w:tcPr>
            <w:tcW w:w="4577" w:type="dxa"/>
          </w:tcPr>
          <w:p w14:paraId="73C3C603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Мин. Расстояние до объекта</w:t>
            </w:r>
          </w:p>
        </w:tc>
        <w:tc>
          <w:tcPr>
            <w:tcW w:w="6480" w:type="dxa"/>
          </w:tcPr>
          <w:p w14:paraId="38905455" w14:textId="35FFB518" w:rsidR="00434AD7" w:rsidRPr="00434AD7" w:rsidRDefault="000B091B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1,8</w:t>
            </w:r>
            <w:r w:rsidR="00434AD7"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м</w:t>
            </w:r>
          </w:p>
        </w:tc>
      </w:tr>
      <w:tr w:rsidR="00434AD7" w:rsidRPr="000B091B" w14:paraId="481FFF7F" w14:textId="77777777" w:rsidTr="00434AD7">
        <w:tc>
          <w:tcPr>
            <w:tcW w:w="4577" w:type="dxa"/>
          </w:tcPr>
          <w:p w14:paraId="5F6A806A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Управление фокусом</w:t>
            </w:r>
          </w:p>
        </w:tc>
        <w:tc>
          <w:tcPr>
            <w:tcW w:w="6480" w:type="dxa"/>
          </w:tcPr>
          <w:p w14:paraId="13CD5AC5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Авто</w:t>
            </w:r>
          </w:p>
        </w:tc>
      </w:tr>
      <w:tr w:rsidR="00434AD7" w:rsidRPr="000B091B" w14:paraId="70DFF22B" w14:textId="77777777" w:rsidTr="00434AD7">
        <w:tc>
          <w:tcPr>
            <w:tcW w:w="4577" w:type="dxa"/>
          </w:tcPr>
          <w:p w14:paraId="0E99935E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Тип объектива</w:t>
            </w:r>
          </w:p>
        </w:tc>
        <w:tc>
          <w:tcPr>
            <w:tcW w:w="6480" w:type="dxa"/>
          </w:tcPr>
          <w:p w14:paraId="34B723AA" w14:textId="26F15886" w:rsidR="00434AD7" w:rsidRPr="00434AD7" w:rsidRDefault="00434AD7" w:rsidP="000B091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</w:t>
            </w:r>
            <w:r w:rsidR="000B091B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Фиксированный</w:t>
            </w:r>
          </w:p>
        </w:tc>
      </w:tr>
      <w:tr w:rsidR="00434AD7" w:rsidRPr="000B091B" w14:paraId="47C1D67D" w14:textId="77777777" w:rsidTr="00434AD7">
        <w:tc>
          <w:tcPr>
            <w:tcW w:w="4577" w:type="dxa"/>
          </w:tcPr>
          <w:p w14:paraId="5A5A4B6A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Количество пикселей объектива</w:t>
            </w:r>
          </w:p>
        </w:tc>
        <w:tc>
          <w:tcPr>
            <w:tcW w:w="6480" w:type="dxa"/>
          </w:tcPr>
          <w:p w14:paraId="550BFBA5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5 МП</w:t>
            </w:r>
          </w:p>
        </w:tc>
      </w:tr>
      <w:tr w:rsidR="00434AD7" w:rsidRPr="000B091B" w14:paraId="6B60AED5" w14:textId="77777777" w:rsidTr="00434AD7">
        <w:tc>
          <w:tcPr>
            <w:tcW w:w="4577" w:type="dxa"/>
          </w:tcPr>
          <w:p w14:paraId="724E4250" w14:textId="77777777" w:rsidR="00434AD7" w:rsidRPr="00434AD7" w:rsidRDefault="00434AD7" w:rsidP="003118E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b/>
                <w:bCs/>
                <w:color w:val="2C2C2C"/>
                <w:sz w:val="20"/>
                <w:szCs w:val="20"/>
                <w:bdr w:val="none" w:sz="0" w:space="0" w:color="auto" w:frame="1"/>
                <w:lang w:val="ru-RU" w:eastAsia="ru-RU"/>
              </w:rPr>
              <w:t>Основные</w:t>
            </w:r>
          </w:p>
        </w:tc>
        <w:tc>
          <w:tcPr>
            <w:tcW w:w="6480" w:type="dxa"/>
          </w:tcPr>
          <w:p w14:paraId="3F52ED26" w14:textId="77777777" w:rsidR="00434AD7" w:rsidRPr="00434AD7" w:rsidRDefault="00434AD7" w:rsidP="003118E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</w:p>
        </w:tc>
      </w:tr>
      <w:tr w:rsidR="00434AD7" w:rsidRPr="00434AD7" w14:paraId="2040B638" w14:textId="77777777" w:rsidTr="00434AD7">
        <w:tc>
          <w:tcPr>
            <w:tcW w:w="4577" w:type="dxa"/>
          </w:tcPr>
          <w:p w14:paraId="77200E06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Максимальная дальность ИК</w:t>
            </w:r>
          </w:p>
        </w:tc>
        <w:tc>
          <w:tcPr>
            <w:tcW w:w="6480" w:type="dxa"/>
          </w:tcPr>
          <w:p w14:paraId="23C6E4B5" w14:textId="37233CF7" w:rsidR="00434AD7" w:rsidRPr="00434AD7" w:rsidRDefault="000B091B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20</w:t>
            </w:r>
            <w:r w:rsidR="00434AD7"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м</w:t>
            </w:r>
          </w:p>
        </w:tc>
      </w:tr>
      <w:tr w:rsidR="00434AD7" w:rsidRPr="00434AD7" w14:paraId="27564062" w14:textId="77777777" w:rsidTr="00434AD7">
        <w:tc>
          <w:tcPr>
            <w:tcW w:w="4577" w:type="dxa"/>
          </w:tcPr>
          <w:p w14:paraId="6D9B3A3D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ИК включение</w:t>
            </w:r>
          </w:p>
        </w:tc>
        <w:tc>
          <w:tcPr>
            <w:tcW w:w="6480" w:type="dxa"/>
          </w:tcPr>
          <w:p w14:paraId="77162354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Авто и Вручную</w:t>
            </w:r>
          </w:p>
        </w:tc>
      </w:tr>
      <w:tr w:rsidR="00434AD7" w:rsidRPr="00CA0A7D" w14:paraId="597325FE" w14:textId="77777777" w:rsidTr="00434AD7">
        <w:tc>
          <w:tcPr>
            <w:tcW w:w="4577" w:type="dxa"/>
          </w:tcPr>
          <w:p w14:paraId="32F0B49D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Регулировка интенсивности ИК</w:t>
            </w:r>
          </w:p>
        </w:tc>
        <w:tc>
          <w:tcPr>
            <w:tcW w:w="6480" w:type="dxa"/>
          </w:tcPr>
          <w:p w14:paraId="574DA9AD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Авто(</w:t>
            </w:r>
            <w:proofErr w:type="spellStart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Smart</w:t>
            </w:r>
            <w:proofErr w:type="spellEnd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), Вручную и по времени</w:t>
            </w:r>
          </w:p>
        </w:tc>
      </w:tr>
      <w:tr w:rsidR="00434AD7" w:rsidRPr="00434AD7" w14:paraId="56F6C6A0" w14:textId="77777777" w:rsidTr="00434AD7">
        <w:tc>
          <w:tcPr>
            <w:tcW w:w="4577" w:type="dxa"/>
          </w:tcPr>
          <w:p w14:paraId="31855A70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Компенсация подсветки</w:t>
            </w:r>
          </w:p>
        </w:tc>
        <w:tc>
          <w:tcPr>
            <w:tcW w:w="6480" w:type="dxa"/>
          </w:tcPr>
          <w:p w14:paraId="63EB5A5E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5 зон</w:t>
            </w:r>
          </w:p>
        </w:tc>
      </w:tr>
      <w:tr w:rsidR="00434AD7" w:rsidRPr="00434AD7" w14:paraId="63D840B1" w14:textId="77777777" w:rsidTr="00434AD7">
        <w:tc>
          <w:tcPr>
            <w:tcW w:w="4577" w:type="dxa"/>
          </w:tcPr>
          <w:p w14:paraId="542ED957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WDR</w:t>
            </w:r>
          </w:p>
        </w:tc>
        <w:tc>
          <w:tcPr>
            <w:tcW w:w="6480" w:type="dxa"/>
          </w:tcPr>
          <w:p w14:paraId="2454CA0E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да (120dB)</w:t>
            </w:r>
          </w:p>
        </w:tc>
      </w:tr>
      <w:tr w:rsidR="00434AD7" w:rsidRPr="00434AD7" w14:paraId="6C9A758E" w14:textId="77777777" w:rsidTr="00434AD7">
        <w:tc>
          <w:tcPr>
            <w:tcW w:w="4577" w:type="dxa"/>
          </w:tcPr>
          <w:p w14:paraId="7A36BCAF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DNR</w:t>
            </w:r>
          </w:p>
        </w:tc>
        <w:tc>
          <w:tcPr>
            <w:tcW w:w="6480" w:type="dxa"/>
          </w:tcPr>
          <w:p w14:paraId="20F1857B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3DNR</w:t>
            </w:r>
          </w:p>
        </w:tc>
      </w:tr>
      <w:tr w:rsidR="00434AD7" w:rsidRPr="00434AD7" w14:paraId="5F8449B4" w14:textId="77777777" w:rsidTr="00434AD7">
        <w:tc>
          <w:tcPr>
            <w:tcW w:w="4577" w:type="dxa"/>
          </w:tcPr>
          <w:p w14:paraId="7C9CB96D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Детектор движения</w:t>
            </w:r>
          </w:p>
        </w:tc>
        <w:tc>
          <w:tcPr>
            <w:tcW w:w="6480" w:type="dxa"/>
          </w:tcPr>
          <w:p w14:paraId="238279B8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вкл</w:t>
            </w:r>
            <w:proofErr w:type="spellEnd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выкл</w:t>
            </w:r>
            <w:proofErr w:type="spellEnd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8 уровней</w:t>
            </w:r>
          </w:p>
        </w:tc>
      </w:tr>
      <w:tr w:rsidR="00434AD7" w:rsidRPr="00434AD7" w14:paraId="37EC9B35" w14:textId="77777777" w:rsidTr="00434AD7">
        <w:tc>
          <w:tcPr>
            <w:tcW w:w="4577" w:type="dxa"/>
          </w:tcPr>
          <w:p w14:paraId="710C71A1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Приватные зоны</w:t>
            </w:r>
          </w:p>
        </w:tc>
        <w:tc>
          <w:tcPr>
            <w:tcW w:w="6480" w:type="dxa"/>
          </w:tcPr>
          <w:p w14:paraId="05701545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4 зоны</w:t>
            </w:r>
          </w:p>
        </w:tc>
      </w:tr>
      <w:tr w:rsidR="00434AD7" w:rsidRPr="00434AD7" w14:paraId="6C65E11C" w14:textId="77777777" w:rsidTr="00434AD7">
        <w:tc>
          <w:tcPr>
            <w:tcW w:w="4577" w:type="dxa"/>
          </w:tcPr>
          <w:p w14:paraId="0B0B215D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Контроль усиления</w:t>
            </w:r>
          </w:p>
        </w:tc>
        <w:tc>
          <w:tcPr>
            <w:tcW w:w="6480" w:type="dxa"/>
          </w:tcPr>
          <w:p w14:paraId="450BAFD9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Авто</w:t>
            </w:r>
          </w:p>
        </w:tc>
      </w:tr>
      <w:tr w:rsidR="00434AD7" w:rsidRPr="00434AD7" w14:paraId="00DEF706" w14:textId="77777777" w:rsidTr="00434AD7">
        <w:tc>
          <w:tcPr>
            <w:tcW w:w="4577" w:type="dxa"/>
          </w:tcPr>
          <w:p w14:paraId="1B79E1BD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Баланс белого</w:t>
            </w:r>
          </w:p>
        </w:tc>
        <w:tc>
          <w:tcPr>
            <w:tcW w:w="6480" w:type="dxa"/>
          </w:tcPr>
          <w:p w14:paraId="2DD5DF29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Авто/Вручную/В помещении</w:t>
            </w:r>
          </w:p>
        </w:tc>
      </w:tr>
      <w:tr w:rsidR="00434AD7" w:rsidRPr="00434AD7" w14:paraId="7A3662C5" w14:textId="77777777" w:rsidTr="00434AD7">
        <w:tc>
          <w:tcPr>
            <w:tcW w:w="4577" w:type="dxa"/>
          </w:tcPr>
          <w:p w14:paraId="04B74D77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Электронный затвор</w:t>
            </w:r>
          </w:p>
        </w:tc>
        <w:tc>
          <w:tcPr>
            <w:tcW w:w="6480" w:type="dxa"/>
          </w:tcPr>
          <w:p w14:paraId="07238F20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Auto</w:t>
            </w:r>
            <w:proofErr w:type="spellEnd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1/5 - 1/20000 Сек</w:t>
            </w:r>
          </w:p>
        </w:tc>
      </w:tr>
      <w:tr w:rsidR="00434AD7" w:rsidRPr="00434AD7" w14:paraId="420CEE16" w14:textId="77777777" w:rsidTr="00434AD7">
        <w:tc>
          <w:tcPr>
            <w:tcW w:w="4577" w:type="dxa"/>
          </w:tcPr>
          <w:p w14:paraId="13781D95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proofErr w:type="spellStart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MicroSD</w:t>
            </w:r>
            <w:proofErr w:type="spellEnd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card</w:t>
            </w:r>
            <w:proofErr w:type="spellEnd"/>
          </w:p>
        </w:tc>
        <w:tc>
          <w:tcPr>
            <w:tcW w:w="6480" w:type="dxa"/>
          </w:tcPr>
          <w:p w14:paraId="0213861E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да, </w:t>
            </w:r>
            <w:proofErr w:type="spellStart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max</w:t>
            </w:r>
            <w:proofErr w:type="spellEnd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256Gb</w:t>
            </w:r>
          </w:p>
        </w:tc>
      </w:tr>
      <w:tr w:rsidR="00434AD7" w:rsidRPr="00434AD7" w14:paraId="7DD86AE0" w14:textId="77777777" w:rsidTr="00434AD7">
        <w:tc>
          <w:tcPr>
            <w:tcW w:w="4577" w:type="dxa"/>
          </w:tcPr>
          <w:p w14:paraId="05169CE3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Релейные </w:t>
            </w:r>
            <w:proofErr w:type="spellStart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вх</w:t>
            </w:r>
            <w:proofErr w:type="spellEnd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вых</w:t>
            </w:r>
            <w:proofErr w:type="spellEnd"/>
          </w:p>
        </w:tc>
        <w:tc>
          <w:tcPr>
            <w:tcW w:w="6480" w:type="dxa"/>
          </w:tcPr>
          <w:p w14:paraId="4F8D613E" w14:textId="6F8A95DF" w:rsidR="00434AD7" w:rsidRPr="00434AD7" w:rsidRDefault="00434AD7" w:rsidP="00F0772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</w:t>
            </w:r>
            <w:r w:rsid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-</w:t>
            </w:r>
          </w:p>
        </w:tc>
      </w:tr>
      <w:tr w:rsidR="00434AD7" w:rsidRPr="00434AD7" w14:paraId="15FD741E" w14:textId="77777777" w:rsidTr="00434AD7">
        <w:tc>
          <w:tcPr>
            <w:tcW w:w="4577" w:type="dxa"/>
          </w:tcPr>
          <w:p w14:paraId="72890E08" w14:textId="77777777" w:rsidR="00434AD7" w:rsidRPr="00434AD7" w:rsidRDefault="00434AD7" w:rsidP="00F07726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Звук</w:t>
            </w:r>
          </w:p>
        </w:tc>
        <w:tc>
          <w:tcPr>
            <w:tcW w:w="6480" w:type="dxa"/>
          </w:tcPr>
          <w:p w14:paraId="0EEC3016" w14:textId="3ADABC16" w:rsidR="00434AD7" w:rsidRPr="00434AD7" w:rsidRDefault="00434AD7" w:rsidP="00F07726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</w:t>
            </w:r>
            <w:r w:rsid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Встроенный микрофон</w:t>
            </w:r>
          </w:p>
        </w:tc>
      </w:tr>
      <w:tr w:rsidR="00434AD7" w:rsidRPr="00434AD7" w14:paraId="0F999585" w14:textId="77777777" w:rsidTr="00434AD7">
        <w:tc>
          <w:tcPr>
            <w:tcW w:w="4577" w:type="dxa"/>
          </w:tcPr>
          <w:p w14:paraId="375C5840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Кнопка сброса</w:t>
            </w:r>
          </w:p>
        </w:tc>
        <w:tc>
          <w:tcPr>
            <w:tcW w:w="6480" w:type="dxa"/>
          </w:tcPr>
          <w:p w14:paraId="6CB24F50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Да</w:t>
            </w:r>
          </w:p>
        </w:tc>
      </w:tr>
      <w:tr w:rsidR="00434AD7" w:rsidRPr="00434AD7" w14:paraId="710FC852" w14:textId="77777777" w:rsidTr="00434AD7">
        <w:tc>
          <w:tcPr>
            <w:tcW w:w="4577" w:type="dxa"/>
          </w:tcPr>
          <w:p w14:paraId="1209C0B3" w14:textId="77777777" w:rsidR="00434AD7" w:rsidRPr="00434AD7" w:rsidRDefault="00434AD7" w:rsidP="003118E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b/>
                <w:bCs/>
                <w:color w:val="2C2C2C"/>
                <w:sz w:val="20"/>
                <w:szCs w:val="20"/>
                <w:bdr w:val="none" w:sz="0" w:space="0" w:color="auto" w:frame="1"/>
                <w:lang w:val="ru-RU" w:eastAsia="ru-RU"/>
              </w:rPr>
              <w:t>Сетевые настройки</w:t>
            </w:r>
          </w:p>
        </w:tc>
        <w:tc>
          <w:tcPr>
            <w:tcW w:w="6480" w:type="dxa"/>
          </w:tcPr>
          <w:p w14:paraId="1B323B0B" w14:textId="77777777" w:rsidR="00434AD7" w:rsidRPr="00434AD7" w:rsidRDefault="00434AD7" w:rsidP="003118E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</w:p>
        </w:tc>
      </w:tr>
      <w:tr w:rsidR="000B091B" w:rsidRPr="00434AD7" w14:paraId="413D0D8F" w14:textId="77777777" w:rsidTr="004432AD">
        <w:tc>
          <w:tcPr>
            <w:tcW w:w="4577" w:type="dxa"/>
          </w:tcPr>
          <w:p w14:paraId="0584DBE4" w14:textId="77777777" w:rsidR="000B091B" w:rsidRPr="00434AD7" w:rsidRDefault="000B091B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Основной 1-й поток</w:t>
            </w:r>
          </w:p>
        </w:tc>
        <w:tc>
          <w:tcPr>
            <w:tcW w:w="6480" w:type="dxa"/>
            <w:vMerge w:val="restart"/>
            <w:vAlign w:val="center"/>
          </w:tcPr>
          <w:p w14:paraId="54F47518" w14:textId="7F4B9152" w:rsidR="000B091B" w:rsidRPr="004432AD" w:rsidRDefault="004432AD" w:rsidP="004432AD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5MP(2880x1620),</w:t>
            </w:r>
            <w:r w:rsidRPr="004432AD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4MP(2592x1520)</w:t>
            </w:r>
            <w:r w:rsidRPr="004432AD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3MP(2304x1296),</w:t>
            </w:r>
            <w:r w:rsidRPr="004432AD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1080P(1920x1080)</w:t>
            </w:r>
            <w:r w:rsidRPr="004432AD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, </w:t>
            </w:r>
            <w:r w:rsidR="000B091B" w:rsidRPr="004432AD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720P(1280x720)</w:t>
            </w:r>
          </w:p>
        </w:tc>
      </w:tr>
      <w:tr w:rsidR="000B091B" w:rsidRPr="00434AD7" w14:paraId="25F36BC1" w14:textId="77777777" w:rsidTr="00434AD7">
        <w:tc>
          <w:tcPr>
            <w:tcW w:w="4577" w:type="dxa"/>
          </w:tcPr>
          <w:p w14:paraId="5E3DF9BE" w14:textId="77777777" w:rsidR="000B091B" w:rsidRPr="00434AD7" w:rsidRDefault="000B091B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Основной 2-й поток</w:t>
            </w:r>
          </w:p>
        </w:tc>
        <w:tc>
          <w:tcPr>
            <w:tcW w:w="6480" w:type="dxa"/>
            <w:vMerge/>
          </w:tcPr>
          <w:p w14:paraId="0AA2E337" w14:textId="10D592E5" w:rsidR="000B091B" w:rsidRPr="00434AD7" w:rsidRDefault="000B091B" w:rsidP="003118E8">
            <w:pPr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</w:p>
        </w:tc>
      </w:tr>
      <w:tr w:rsidR="000B091B" w:rsidRPr="00434AD7" w14:paraId="631676CE" w14:textId="77777777" w:rsidTr="00434AD7">
        <w:tc>
          <w:tcPr>
            <w:tcW w:w="4577" w:type="dxa"/>
          </w:tcPr>
          <w:p w14:paraId="06799C7D" w14:textId="77777777" w:rsidR="000B091B" w:rsidRPr="00434AD7" w:rsidRDefault="000B091B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Основной 3-й поток</w:t>
            </w:r>
          </w:p>
        </w:tc>
        <w:tc>
          <w:tcPr>
            <w:tcW w:w="6480" w:type="dxa"/>
            <w:vMerge/>
          </w:tcPr>
          <w:p w14:paraId="027524EE" w14:textId="6ED4AAC6" w:rsidR="000B091B" w:rsidRPr="00434AD7" w:rsidRDefault="000B091B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</w:p>
        </w:tc>
      </w:tr>
      <w:tr w:rsidR="000B091B" w:rsidRPr="00434AD7" w14:paraId="5143CAD7" w14:textId="77777777" w:rsidTr="000B091B">
        <w:tc>
          <w:tcPr>
            <w:tcW w:w="4577" w:type="dxa"/>
          </w:tcPr>
          <w:p w14:paraId="6FD8AD74" w14:textId="77777777" w:rsidR="000B091B" w:rsidRPr="00434AD7" w:rsidRDefault="000B091B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Дополнительный 1-й поток</w:t>
            </w:r>
          </w:p>
        </w:tc>
        <w:tc>
          <w:tcPr>
            <w:tcW w:w="6480" w:type="dxa"/>
            <w:vMerge w:val="restart"/>
            <w:vAlign w:val="center"/>
          </w:tcPr>
          <w:p w14:paraId="66832C35" w14:textId="6D589145" w:rsidR="000B091B" w:rsidRPr="000B091B" w:rsidRDefault="000B091B" w:rsidP="000B091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</w:pPr>
            <w:r w:rsidRPr="000B091B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720P(1280x</w:t>
            </w:r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720),VGA(640x480),QVGA(320x240)</w:t>
            </w:r>
          </w:p>
        </w:tc>
      </w:tr>
      <w:tr w:rsidR="000B091B" w:rsidRPr="00434AD7" w14:paraId="3DBA8935" w14:textId="77777777" w:rsidTr="00434AD7">
        <w:tc>
          <w:tcPr>
            <w:tcW w:w="4577" w:type="dxa"/>
          </w:tcPr>
          <w:p w14:paraId="30C96EED" w14:textId="77777777" w:rsidR="000B091B" w:rsidRPr="00434AD7" w:rsidRDefault="000B091B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Дополнительный 2-й поток</w:t>
            </w:r>
          </w:p>
        </w:tc>
        <w:tc>
          <w:tcPr>
            <w:tcW w:w="6480" w:type="dxa"/>
            <w:vMerge/>
          </w:tcPr>
          <w:p w14:paraId="3AB14540" w14:textId="121696AF" w:rsidR="000B091B" w:rsidRPr="00434AD7" w:rsidRDefault="000B091B" w:rsidP="003118E8">
            <w:pPr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</w:p>
        </w:tc>
      </w:tr>
      <w:tr w:rsidR="000B091B" w:rsidRPr="00434AD7" w14:paraId="46BA8150" w14:textId="77777777" w:rsidTr="00434AD7">
        <w:tc>
          <w:tcPr>
            <w:tcW w:w="4577" w:type="dxa"/>
          </w:tcPr>
          <w:p w14:paraId="382E91BE" w14:textId="77777777" w:rsidR="000B091B" w:rsidRPr="00434AD7" w:rsidRDefault="000B091B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Дополнительный 3-й поток</w:t>
            </w:r>
          </w:p>
        </w:tc>
        <w:tc>
          <w:tcPr>
            <w:tcW w:w="6480" w:type="dxa"/>
            <w:vMerge/>
          </w:tcPr>
          <w:p w14:paraId="6D99F78B" w14:textId="2D991147" w:rsidR="000B091B" w:rsidRPr="00434AD7" w:rsidRDefault="000B091B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</w:p>
        </w:tc>
      </w:tr>
      <w:tr w:rsidR="00434AD7" w:rsidRPr="00434AD7" w14:paraId="41A92535" w14:textId="77777777" w:rsidTr="00434AD7">
        <w:tc>
          <w:tcPr>
            <w:tcW w:w="4577" w:type="dxa"/>
          </w:tcPr>
          <w:p w14:paraId="7BFFB09A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Мобильный поток</w:t>
            </w:r>
          </w:p>
        </w:tc>
        <w:tc>
          <w:tcPr>
            <w:tcW w:w="6480" w:type="dxa"/>
          </w:tcPr>
          <w:p w14:paraId="1B26FC48" w14:textId="4EA1E8E5" w:rsidR="00434AD7" w:rsidRPr="000B091B" w:rsidRDefault="000B091B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</w:pPr>
            <w:r w:rsidRPr="000B091B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 </w:t>
            </w:r>
            <w:r w:rsidRPr="000B091B">
              <w:rPr>
                <w:rFonts w:ascii="Times New Roman" w:eastAsia="Times New Roman" w:hAnsi="Times New Roman" w:hint="eastAsia"/>
                <w:color w:val="2C2C2C"/>
                <w:sz w:val="20"/>
                <w:szCs w:val="20"/>
                <w:lang w:eastAsia="ru-RU"/>
              </w:rPr>
              <w:t>VGA(640x480), QVGA</w:t>
            </w:r>
            <w:r w:rsidRPr="000B091B">
              <w:rPr>
                <w:rFonts w:ascii="MS Gothic" w:eastAsia="MS Gothic" w:hAnsi="MS Gothic" w:cs="MS Gothic" w:hint="eastAsia"/>
                <w:color w:val="2C2C2C"/>
                <w:sz w:val="20"/>
                <w:szCs w:val="20"/>
                <w:lang w:eastAsia="ru-RU"/>
              </w:rPr>
              <w:t>（</w:t>
            </w:r>
            <w:r w:rsidRPr="000B091B">
              <w:rPr>
                <w:rFonts w:ascii="Times New Roman" w:eastAsia="Times New Roman" w:hAnsi="Times New Roman" w:hint="eastAsia"/>
                <w:color w:val="2C2C2C"/>
                <w:sz w:val="20"/>
                <w:szCs w:val="20"/>
                <w:lang w:eastAsia="ru-RU"/>
              </w:rPr>
              <w:t>320x240</w:t>
            </w:r>
          </w:p>
        </w:tc>
      </w:tr>
      <w:tr w:rsidR="00434AD7" w:rsidRPr="00434AD7" w14:paraId="743A4661" w14:textId="77777777" w:rsidTr="00434AD7">
        <w:tc>
          <w:tcPr>
            <w:tcW w:w="4577" w:type="dxa"/>
          </w:tcPr>
          <w:p w14:paraId="11052DEF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Кадров в секунду</w:t>
            </w:r>
          </w:p>
        </w:tc>
        <w:tc>
          <w:tcPr>
            <w:tcW w:w="6480" w:type="dxa"/>
          </w:tcPr>
          <w:p w14:paraId="0EBFEED6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до 30</w:t>
            </w:r>
          </w:p>
        </w:tc>
      </w:tr>
      <w:tr w:rsidR="00434AD7" w:rsidRPr="00434AD7" w14:paraId="7429B1D9" w14:textId="77777777" w:rsidTr="00434AD7">
        <w:tc>
          <w:tcPr>
            <w:tcW w:w="4577" w:type="dxa"/>
          </w:tcPr>
          <w:p w14:paraId="7AAAF1BE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Качество видео</w:t>
            </w:r>
          </w:p>
        </w:tc>
        <w:tc>
          <w:tcPr>
            <w:tcW w:w="6480" w:type="dxa"/>
          </w:tcPr>
          <w:p w14:paraId="0B0905A1" w14:textId="75F8E264" w:rsidR="00434AD7" w:rsidRPr="00434AD7" w:rsidRDefault="004432AD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256</w:t>
            </w:r>
            <w:r w:rsidR="00434AD7"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Кб/с ~ 8Мб/с</w:t>
            </w:r>
          </w:p>
        </w:tc>
      </w:tr>
      <w:tr w:rsidR="00434AD7" w:rsidRPr="00434AD7" w14:paraId="66BF0F1D" w14:textId="77777777" w:rsidTr="00434AD7">
        <w:tc>
          <w:tcPr>
            <w:tcW w:w="4577" w:type="dxa"/>
          </w:tcPr>
          <w:p w14:paraId="7E98D328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Контроль битрейта</w:t>
            </w:r>
          </w:p>
        </w:tc>
        <w:tc>
          <w:tcPr>
            <w:tcW w:w="6480" w:type="dxa"/>
          </w:tcPr>
          <w:p w14:paraId="47E99327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CBR/VBR</w:t>
            </w:r>
          </w:p>
        </w:tc>
      </w:tr>
      <w:tr w:rsidR="00434AD7" w:rsidRPr="00434AD7" w14:paraId="24BEEDE0" w14:textId="77777777" w:rsidTr="00434AD7">
        <w:tc>
          <w:tcPr>
            <w:tcW w:w="4577" w:type="dxa"/>
          </w:tcPr>
          <w:p w14:paraId="4AB3C478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Передачи потоков</w:t>
            </w:r>
          </w:p>
        </w:tc>
        <w:tc>
          <w:tcPr>
            <w:tcW w:w="6480" w:type="dxa"/>
          </w:tcPr>
          <w:p w14:paraId="6D850FE0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основной/дополнительный/мобильный</w:t>
            </w:r>
          </w:p>
        </w:tc>
      </w:tr>
      <w:tr w:rsidR="00434AD7" w:rsidRPr="00434AD7" w14:paraId="1825050E" w14:textId="77777777" w:rsidTr="00434AD7">
        <w:tc>
          <w:tcPr>
            <w:tcW w:w="4577" w:type="dxa"/>
          </w:tcPr>
          <w:p w14:paraId="4BB87A9F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IP</w:t>
            </w:r>
          </w:p>
        </w:tc>
        <w:tc>
          <w:tcPr>
            <w:tcW w:w="6480" w:type="dxa"/>
          </w:tcPr>
          <w:p w14:paraId="7F451434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IPv4</w:t>
            </w:r>
          </w:p>
        </w:tc>
      </w:tr>
      <w:tr w:rsidR="00434AD7" w:rsidRPr="00CA0A7D" w14:paraId="07CDB5CB" w14:textId="77777777" w:rsidTr="00434AD7">
        <w:tc>
          <w:tcPr>
            <w:tcW w:w="4577" w:type="dxa"/>
          </w:tcPr>
          <w:p w14:paraId="5F3FAECB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Протоколы</w:t>
            </w:r>
          </w:p>
        </w:tc>
        <w:tc>
          <w:tcPr>
            <w:tcW w:w="6480" w:type="dxa"/>
          </w:tcPr>
          <w:p w14:paraId="2921913E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TCP/IP, HTTP, DHCP, DNS, DDNS, RTP/RTSP, SMTP, NTP, </w:t>
            </w:r>
            <w:proofErr w:type="spellStart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UPnP</w:t>
            </w:r>
            <w:proofErr w:type="spellEnd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, SNMP, HTTPS, FTP</w:t>
            </w:r>
          </w:p>
        </w:tc>
      </w:tr>
      <w:tr w:rsidR="00434AD7" w:rsidRPr="00CA0A7D" w14:paraId="76B6AFDF" w14:textId="77777777" w:rsidTr="00434AD7">
        <w:tc>
          <w:tcPr>
            <w:tcW w:w="4577" w:type="dxa"/>
          </w:tcPr>
          <w:p w14:paraId="79C3DE0C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Безопасность</w:t>
            </w:r>
          </w:p>
        </w:tc>
        <w:tc>
          <w:tcPr>
            <w:tcW w:w="6480" w:type="dxa"/>
          </w:tcPr>
          <w:p w14:paraId="6A2A6021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фильтры IP адресов/сложный пароль/ аутентификация по имени пользователя и пароля</w:t>
            </w:r>
          </w:p>
        </w:tc>
      </w:tr>
      <w:tr w:rsidR="00434AD7" w:rsidRPr="00434AD7" w14:paraId="1FD121B1" w14:textId="77777777" w:rsidTr="00434AD7">
        <w:tc>
          <w:tcPr>
            <w:tcW w:w="4577" w:type="dxa"/>
          </w:tcPr>
          <w:p w14:paraId="5985EEB4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Метод передачи потоков</w:t>
            </w:r>
          </w:p>
        </w:tc>
        <w:tc>
          <w:tcPr>
            <w:tcW w:w="6480" w:type="dxa"/>
          </w:tcPr>
          <w:p w14:paraId="0223506D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одноадресный/многоадресный</w:t>
            </w:r>
          </w:p>
        </w:tc>
      </w:tr>
      <w:tr w:rsidR="00434AD7" w:rsidRPr="00434AD7" w14:paraId="5E3D1096" w14:textId="77777777" w:rsidTr="00434AD7">
        <w:tc>
          <w:tcPr>
            <w:tcW w:w="4577" w:type="dxa"/>
          </w:tcPr>
          <w:p w14:paraId="350650B4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Количество пользователей</w:t>
            </w:r>
          </w:p>
        </w:tc>
        <w:tc>
          <w:tcPr>
            <w:tcW w:w="6480" w:type="dxa"/>
          </w:tcPr>
          <w:p w14:paraId="4E52EC38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макс. 7 (</w:t>
            </w:r>
            <w:proofErr w:type="spellStart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админ+пользователи</w:t>
            </w:r>
            <w:proofErr w:type="spellEnd"/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)</w:t>
            </w:r>
          </w:p>
        </w:tc>
      </w:tr>
      <w:tr w:rsidR="00434AD7" w:rsidRPr="00434AD7" w14:paraId="13B18326" w14:textId="77777777" w:rsidTr="00434AD7">
        <w:tc>
          <w:tcPr>
            <w:tcW w:w="4577" w:type="dxa"/>
          </w:tcPr>
          <w:p w14:paraId="67B22813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ONVIF</w:t>
            </w:r>
          </w:p>
        </w:tc>
        <w:tc>
          <w:tcPr>
            <w:tcW w:w="6480" w:type="dxa"/>
          </w:tcPr>
          <w:p w14:paraId="38B85C16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 ONVIF 2.4 (Profile S/T/G)</w:t>
            </w:r>
          </w:p>
        </w:tc>
      </w:tr>
      <w:tr w:rsidR="00434AD7" w:rsidRPr="00434AD7" w14:paraId="1AB51505" w14:textId="77777777" w:rsidTr="00434AD7">
        <w:tc>
          <w:tcPr>
            <w:tcW w:w="4577" w:type="dxa"/>
          </w:tcPr>
          <w:p w14:paraId="1C010367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Браузеры</w:t>
            </w:r>
          </w:p>
        </w:tc>
        <w:tc>
          <w:tcPr>
            <w:tcW w:w="6480" w:type="dxa"/>
          </w:tcPr>
          <w:p w14:paraId="6DEC3B8A" w14:textId="77777777" w:rsidR="00434AD7" w:rsidRPr="00434AD7" w:rsidRDefault="00434AD7" w:rsidP="00F07726">
            <w:pPr>
              <w:widowControl/>
              <w:spacing w:after="0" w:line="240" w:lineRule="auto"/>
              <w:ind w:right="36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 IE8-11, Google Chrome 44/</w:t>
            </w: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ниже</w:t>
            </w: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, Firefox 51/</w:t>
            </w: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ниже</w:t>
            </w: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 , Mac Safari 11/</w:t>
            </w: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ниже</w:t>
            </w:r>
          </w:p>
        </w:tc>
      </w:tr>
      <w:tr w:rsidR="00F07726" w:rsidRPr="00F07726" w14:paraId="2EED2B59" w14:textId="77777777" w:rsidTr="00434AD7">
        <w:tc>
          <w:tcPr>
            <w:tcW w:w="4577" w:type="dxa"/>
          </w:tcPr>
          <w:p w14:paraId="3E2F7B62" w14:textId="04E8A34E" w:rsidR="00F07726" w:rsidRPr="00434AD7" w:rsidRDefault="00F07726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Аналитика</w:t>
            </w:r>
            <w:bookmarkStart w:id="3" w:name="_GoBack"/>
            <w:bookmarkEnd w:id="3"/>
          </w:p>
        </w:tc>
        <w:tc>
          <w:tcPr>
            <w:tcW w:w="6480" w:type="dxa"/>
          </w:tcPr>
          <w:p w14:paraId="3E9D2DA7" w14:textId="77777777" w:rsidR="00F07726" w:rsidRPr="00F07726" w:rsidRDefault="00F07726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</w:p>
        </w:tc>
      </w:tr>
      <w:tr w:rsidR="00F07726" w:rsidRPr="00CA0A7D" w14:paraId="53CBC227" w14:textId="77777777" w:rsidTr="00FB2C67">
        <w:tc>
          <w:tcPr>
            <w:tcW w:w="11057" w:type="dxa"/>
            <w:gridSpan w:val="2"/>
          </w:tcPr>
          <w:p w14:paraId="670C0940" w14:textId="17812DD2" w:rsidR="00F07726" w:rsidRPr="00F07726" w:rsidRDefault="00F07726" w:rsidP="00F07726">
            <w:pPr>
              <w:widowControl/>
              <w:spacing w:after="0" w:line="240" w:lineRule="auto"/>
              <w:ind w:right="360"/>
              <w:textAlignment w:val="baseline"/>
              <w:rPr>
                <w:rFonts w:ascii="Arial" w:eastAsia="Times New Roman" w:hAnsi="Arial" w:cs="Arial"/>
                <w:color w:val="2C2C2C"/>
                <w:sz w:val="21"/>
                <w:szCs w:val="21"/>
                <w:lang w:val="ru-RU" w:eastAsia="ru-RU"/>
              </w:rPr>
            </w:pP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PID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(обнаружение вторжения по периметру), 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LCD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(обнаружение пересечения линии), 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SOD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(обнаружение стационарных объектов), 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PD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/ 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VD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(обнаружение людей / транспортных средств), 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CC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(перекрестный подсчет), 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CD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(определение плотности толпы), 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QD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(определение длины очереди), 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HM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(тепловая карта), 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RSD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(обнаружение звука), 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LPD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(обнаружение номерного знака), 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FD</w:t>
            </w:r>
            <w:r w:rsidRPr="00F07726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(обнаружение лиц)</w:t>
            </w:r>
          </w:p>
        </w:tc>
      </w:tr>
      <w:tr w:rsidR="00434AD7" w:rsidRPr="00434AD7" w14:paraId="7B69E2AD" w14:textId="77777777" w:rsidTr="00434AD7">
        <w:tc>
          <w:tcPr>
            <w:tcW w:w="4577" w:type="dxa"/>
          </w:tcPr>
          <w:p w14:paraId="540D2525" w14:textId="77777777" w:rsidR="00434AD7" w:rsidRPr="00434AD7" w:rsidRDefault="00434AD7" w:rsidP="003118E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b/>
                <w:bCs/>
                <w:color w:val="2C2C2C"/>
                <w:sz w:val="20"/>
                <w:szCs w:val="20"/>
                <w:bdr w:val="none" w:sz="0" w:space="0" w:color="auto" w:frame="1"/>
                <w:lang w:val="ru-RU" w:eastAsia="ru-RU"/>
              </w:rPr>
              <w:t>Основные характеристики</w:t>
            </w:r>
          </w:p>
        </w:tc>
        <w:tc>
          <w:tcPr>
            <w:tcW w:w="6480" w:type="dxa"/>
          </w:tcPr>
          <w:p w14:paraId="1756E3B2" w14:textId="77777777" w:rsidR="00434AD7" w:rsidRPr="00434AD7" w:rsidRDefault="00434AD7" w:rsidP="003118E8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</w:p>
        </w:tc>
      </w:tr>
      <w:tr w:rsidR="00434AD7" w:rsidRPr="00434AD7" w14:paraId="6DE6CE87" w14:textId="77777777" w:rsidTr="00434AD7">
        <w:tc>
          <w:tcPr>
            <w:tcW w:w="4577" w:type="dxa"/>
          </w:tcPr>
          <w:p w14:paraId="2829FDD6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Диапазон температуры хранения</w:t>
            </w:r>
          </w:p>
        </w:tc>
        <w:tc>
          <w:tcPr>
            <w:tcW w:w="6480" w:type="dxa"/>
          </w:tcPr>
          <w:p w14:paraId="6DFBBF4D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-55°С ~ +55°С RH95% Макс</w:t>
            </w:r>
          </w:p>
        </w:tc>
      </w:tr>
      <w:tr w:rsidR="00434AD7" w:rsidRPr="00434AD7" w14:paraId="14B59634" w14:textId="77777777" w:rsidTr="00434AD7">
        <w:tc>
          <w:tcPr>
            <w:tcW w:w="4577" w:type="dxa"/>
          </w:tcPr>
          <w:p w14:paraId="4A8DFE10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Диапазон рабочих температур</w:t>
            </w:r>
          </w:p>
        </w:tc>
        <w:tc>
          <w:tcPr>
            <w:tcW w:w="6480" w:type="dxa"/>
          </w:tcPr>
          <w:p w14:paraId="445890BE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-55°С ~ +55°С RH95% Макс</w:t>
            </w:r>
          </w:p>
        </w:tc>
      </w:tr>
      <w:tr w:rsidR="00434AD7" w:rsidRPr="00434AD7" w14:paraId="0FBC1FA7" w14:textId="77777777" w:rsidTr="00434AD7">
        <w:tc>
          <w:tcPr>
            <w:tcW w:w="4577" w:type="dxa"/>
          </w:tcPr>
          <w:p w14:paraId="154FFFD1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Класс защиты</w:t>
            </w:r>
          </w:p>
        </w:tc>
        <w:tc>
          <w:tcPr>
            <w:tcW w:w="6480" w:type="dxa"/>
          </w:tcPr>
          <w:p w14:paraId="3915ADDF" w14:textId="46DF7BB7" w:rsidR="00434AD7" w:rsidRPr="005D504E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IP67</w:t>
            </w:r>
            <w:r w:rsidR="005D504E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, </w:t>
            </w:r>
            <w:r w:rsidR="005D504E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IK10</w:t>
            </w:r>
          </w:p>
        </w:tc>
      </w:tr>
      <w:tr w:rsidR="00434AD7" w:rsidRPr="00434AD7" w14:paraId="3E01A5BA" w14:textId="77777777" w:rsidTr="00434AD7">
        <w:tc>
          <w:tcPr>
            <w:tcW w:w="4577" w:type="dxa"/>
          </w:tcPr>
          <w:p w14:paraId="3F1702C4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Питание</w:t>
            </w:r>
          </w:p>
        </w:tc>
        <w:tc>
          <w:tcPr>
            <w:tcW w:w="6480" w:type="dxa"/>
          </w:tcPr>
          <w:p w14:paraId="70D1DC69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DC12V/POE(IEEE802.3af)</w:t>
            </w:r>
          </w:p>
        </w:tc>
      </w:tr>
      <w:tr w:rsidR="004432AD" w:rsidRPr="00CA0A7D" w14:paraId="43469F45" w14:textId="77777777" w:rsidTr="00434AD7">
        <w:tc>
          <w:tcPr>
            <w:tcW w:w="4577" w:type="dxa"/>
          </w:tcPr>
          <w:p w14:paraId="3EBE5BA6" w14:textId="0F51BFC5" w:rsidR="004432AD" w:rsidRPr="00434AD7" w:rsidRDefault="004432AD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Потребление</w:t>
            </w:r>
          </w:p>
        </w:tc>
        <w:tc>
          <w:tcPr>
            <w:tcW w:w="6480" w:type="dxa"/>
          </w:tcPr>
          <w:p w14:paraId="27CECACB" w14:textId="247AF5B3" w:rsidR="004432AD" w:rsidRPr="00434AD7" w:rsidRDefault="004432AD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2-3Вт (ИК </w:t>
            </w:r>
            <w:proofErr w:type="spellStart"/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выкл</w:t>
            </w:r>
            <w:proofErr w:type="spellEnd"/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), 3-4,5(ИК </w:t>
            </w:r>
            <w:proofErr w:type="spellStart"/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вкл</w:t>
            </w:r>
            <w:proofErr w:type="spellEnd"/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)</w:t>
            </w:r>
          </w:p>
        </w:tc>
      </w:tr>
      <w:tr w:rsidR="00434AD7" w:rsidRPr="00434AD7" w14:paraId="51A7163E" w14:textId="77777777" w:rsidTr="00434AD7">
        <w:tc>
          <w:tcPr>
            <w:tcW w:w="4577" w:type="dxa"/>
          </w:tcPr>
          <w:p w14:paraId="603F9487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Корпус/Цвет</w:t>
            </w:r>
          </w:p>
        </w:tc>
        <w:tc>
          <w:tcPr>
            <w:tcW w:w="6480" w:type="dxa"/>
          </w:tcPr>
          <w:p w14:paraId="0231F595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Металл/Белый</w:t>
            </w:r>
          </w:p>
        </w:tc>
      </w:tr>
      <w:tr w:rsidR="00434AD7" w:rsidRPr="00434AD7" w14:paraId="249DFBD4" w14:textId="77777777" w:rsidTr="00434AD7">
        <w:tc>
          <w:tcPr>
            <w:tcW w:w="4577" w:type="dxa"/>
          </w:tcPr>
          <w:p w14:paraId="120D1C73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Габаритные размеры</w:t>
            </w:r>
          </w:p>
        </w:tc>
        <w:tc>
          <w:tcPr>
            <w:tcW w:w="6480" w:type="dxa"/>
          </w:tcPr>
          <w:p w14:paraId="1C091CAE" w14:textId="4E3E6348" w:rsidR="00434AD7" w:rsidRPr="00434AD7" w:rsidRDefault="004432AD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Ø108 x 75</w:t>
            </w:r>
            <w:r w:rsidR="00434AD7"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мм</w:t>
            </w:r>
          </w:p>
        </w:tc>
      </w:tr>
      <w:tr w:rsidR="00434AD7" w:rsidRPr="00434AD7" w14:paraId="4C4AB1C6" w14:textId="77777777" w:rsidTr="00434AD7">
        <w:tc>
          <w:tcPr>
            <w:tcW w:w="4577" w:type="dxa"/>
          </w:tcPr>
          <w:p w14:paraId="5BD2CBD5" w14:textId="77777777" w:rsidR="00434AD7" w:rsidRPr="00434AD7" w:rsidRDefault="00434AD7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Вес</w:t>
            </w:r>
          </w:p>
        </w:tc>
        <w:tc>
          <w:tcPr>
            <w:tcW w:w="6480" w:type="dxa"/>
          </w:tcPr>
          <w:p w14:paraId="40E27FB9" w14:textId="31642CBF" w:rsidR="00434AD7" w:rsidRPr="00434AD7" w:rsidRDefault="004432AD" w:rsidP="003118E8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50</w:t>
            </w:r>
            <w:r w:rsidR="00434AD7"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0 </w:t>
            </w:r>
            <w:proofErr w:type="spellStart"/>
            <w:r w:rsidR="00434AD7" w:rsidRPr="00434AD7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гр</w:t>
            </w:r>
            <w:proofErr w:type="spellEnd"/>
          </w:p>
        </w:tc>
      </w:tr>
      <w:bookmarkEnd w:id="2"/>
    </w:tbl>
    <w:p w14:paraId="14947249" w14:textId="4C69F24C" w:rsidR="00434AD7" w:rsidRPr="00434AD7" w:rsidRDefault="00434AD7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06F713D2" w14:textId="77777777" w:rsidR="00434AD7" w:rsidRDefault="00434AD7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2EB02FAB" w14:textId="3D67730B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8217BA7" w14:textId="7777777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779188E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253E4B48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61DACDB7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212C70A" w14:textId="7777777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456A9124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44EE8FF" w14:textId="1A62A7ED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IP видеокамера подключена и работает. На сайте в разделе «Утилиты и ПО» найдите файл “</w:t>
      </w:r>
      <w:r w:rsidR="00434AD7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Device</w:t>
      </w:r>
      <w:r w:rsidR="00434AD7" w:rsidRPr="00434AD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434AD7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Config</w:t>
      </w:r>
      <w:r w:rsidR="00434AD7" w:rsidRPr="00434AD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434AD7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Tool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exe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024D4D17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A9325A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A18374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7E0DBE2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70453882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A95B8C2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DDA2B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6DB96308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7C192E73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D17FE6A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88267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E3863B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745758EC" w14:textId="7BEBA4F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proofErr w:type="spellStart"/>
      <w:r w:rsidR="00434AD7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RXCamView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Play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2211D87E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AB2D8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EFF0A2F" w14:textId="77777777" w:rsidR="00E105DE" w:rsidRDefault="00E105DE" w:rsidP="00E105DE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9367B00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A19853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r w:rsidR="00BE7093">
        <w:rPr>
          <w:rStyle w:val="a8"/>
          <w:rFonts w:ascii="Times New Roman" w:eastAsia="Microsoft YaHei" w:hAnsi="Times New Roman"/>
          <w:b/>
          <w:sz w:val="20"/>
          <w:szCs w:val="20"/>
          <w:lang w:eastAsia="zh-CN"/>
        </w:rPr>
        <w:fldChar w:fldCharType="begin"/>
      </w:r>
      <w:r w:rsidR="00BE7093" w:rsidRPr="00CA0A7D">
        <w:rPr>
          <w:rStyle w:val="a8"/>
          <w:rFonts w:ascii="Times New Roman" w:eastAsia="Microsoft YaHei" w:hAnsi="Times New Roman"/>
          <w:b/>
          <w:sz w:val="20"/>
          <w:szCs w:val="20"/>
          <w:lang w:val="ru-RU" w:eastAsia="zh-CN"/>
        </w:rPr>
        <w:instrText xml:space="preserve"> </w:instrText>
      </w:r>
      <w:r w:rsidR="00BE7093">
        <w:rPr>
          <w:rStyle w:val="a8"/>
          <w:rFonts w:ascii="Times New Roman" w:eastAsia="Microsoft YaHei" w:hAnsi="Times New Roman"/>
          <w:b/>
          <w:sz w:val="20"/>
          <w:szCs w:val="20"/>
          <w:lang w:eastAsia="zh-CN"/>
        </w:rPr>
        <w:instrText>HYPERLINK</w:instrText>
      </w:r>
      <w:r w:rsidR="00BE7093" w:rsidRPr="00CA0A7D">
        <w:rPr>
          <w:rStyle w:val="a8"/>
          <w:rFonts w:ascii="Times New Roman" w:eastAsia="Microsoft YaHei" w:hAnsi="Times New Roman"/>
          <w:b/>
          <w:sz w:val="20"/>
          <w:szCs w:val="20"/>
          <w:lang w:val="ru-RU" w:eastAsia="zh-CN"/>
        </w:rPr>
        <w:instrText xml:space="preserve"> "</w:instrText>
      </w:r>
      <w:r w:rsidR="00BE7093">
        <w:rPr>
          <w:rStyle w:val="a8"/>
          <w:rFonts w:ascii="Times New Roman" w:eastAsia="Microsoft YaHei" w:hAnsi="Times New Roman"/>
          <w:b/>
          <w:sz w:val="20"/>
          <w:szCs w:val="20"/>
          <w:lang w:eastAsia="zh-CN"/>
        </w:rPr>
        <w:instrText>http</w:instrText>
      </w:r>
      <w:r w:rsidR="00BE7093" w:rsidRPr="00CA0A7D">
        <w:rPr>
          <w:rStyle w:val="a8"/>
          <w:rFonts w:ascii="Times New Roman" w:eastAsia="Microsoft YaHei" w:hAnsi="Times New Roman"/>
          <w:b/>
          <w:sz w:val="20"/>
          <w:szCs w:val="20"/>
          <w:lang w:val="ru-RU" w:eastAsia="zh-CN"/>
        </w:rPr>
        <w:instrText>://</w:instrText>
      </w:r>
      <w:r w:rsidR="00BE7093">
        <w:rPr>
          <w:rStyle w:val="a8"/>
          <w:rFonts w:ascii="Times New Roman" w:eastAsia="Microsoft YaHei" w:hAnsi="Times New Roman"/>
          <w:b/>
          <w:sz w:val="20"/>
          <w:szCs w:val="20"/>
          <w:lang w:eastAsia="zh-CN"/>
        </w:rPr>
        <w:instrText>www</w:instrText>
      </w:r>
      <w:r w:rsidR="00BE7093" w:rsidRPr="00CA0A7D">
        <w:rPr>
          <w:rStyle w:val="a8"/>
          <w:rFonts w:ascii="Times New Roman" w:eastAsia="Microsoft YaHei" w:hAnsi="Times New Roman"/>
          <w:b/>
          <w:sz w:val="20"/>
          <w:szCs w:val="20"/>
          <w:lang w:val="ru-RU" w:eastAsia="zh-CN"/>
        </w:rPr>
        <w:instrText>.</w:instrText>
      </w:r>
      <w:r w:rsidR="00BE7093">
        <w:rPr>
          <w:rStyle w:val="a8"/>
          <w:rFonts w:ascii="Times New Roman" w:eastAsia="Microsoft YaHei" w:hAnsi="Times New Roman"/>
          <w:b/>
          <w:sz w:val="20"/>
          <w:szCs w:val="20"/>
          <w:lang w:eastAsia="zh-CN"/>
        </w:rPr>
        <w:instrText>iptronic</w:instrText>
      </w:r>
      <w:r w:rsidR="00BE7093" w:rsidRPr="00CA0A7D">
        <w:rPr>
          <w:rStyle w:val="a8"/>
          <w:rFonts w:ascii="Times New Roman" w:eastAsia="Microsoft YaHei" w:hAnsi="Times New Roman"/>
          <w:b/>
          <w:sz w:val="20"/>
          <w:szCs w:val="20"/>
          <w:lang w:val="ru-RU" w:eastAsia="zh-CN"/>
        </w:rPr>
        <w:instrText>.</w:instrText>
      </w:r>
      <w:r w:rsidR="00BE7093">
        <w:rPr>
          <w:rStyle w:val="a8"/>
          <w:rFonts w:ascii="Times New Roman" w:eastAsia="Microsoft YaHei" w:hAnsi="Times New Roman"/>
          <w:b/>
          <w:sz w:val="20"/>
          <w:szCs w:val="20"/>
          <w:lang w:eastAsia="zh-CN"/>
        </w:rPr>
        <w:instrText>ru</w:instrText>
      </w:r>
      <w:r w:rsidR="00BE7093" w:rsidRPr="00CA0A7D">
        <w:rPr>
          <w:rStyle w:val="a8"/>
          <w:rFonts w:ascii="Times New Roman" w:eastAsia="Microsoft YaHei" w:hAnsi="Times New Roman"/>
          <w:b/>
          <w:sz w:val="20"/>
          <w:szCs w:val="20"/>
          <w:lang w:val="ru-RU" w:eastAsia="zh-CN"/>
        </w:rPr>
        <w:instrText xml:space="preserve">" </w:instrText>
      </w:r>
      <w:r w:rsidR="00BE7093">
        <w:rPr>
          <w:rStyle w:val="a8"/>
          <w:rFonts w:ascii="Times New Roman" w:eastAsia="Microsoft YaHei" w:hAnsi="Times New Roman"/>
          <w:b/>
          <w:sz w:val="20"/>
          <w:szCs w:val="20"/>
          <w:lang w:eastAsia="zh-CN"/>
        </w:rPr>
        <w:fldChar w:fldCharType="separate"/>
      </w:r>
      <w:r>
        <w:rPr>
          <w:rStyle w:val="a8"/>
          <w:rFonts w:ascii="Times New Roman" w:eastAsia="Microsoft YaHei" w:hAnsi="Times New Roman"/>
          <w:b/>
          <w:sz w:val="20"/>
          <w:szCs w:val="20"/>
          <w:lang w:eastAsia="zh-CN"/>
        </w:rPr>
        <w:t>www</w:t>
      </w:r>
      <w:r>
        <w:rPr>
          <w:rStyle w:val="a8"/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Style w:val="a8"/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Style w:val="a8"/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Style w:val="a8"/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  <w:r w:rsidR="00BE7093">
        <w:rPr>
          <w:rStyle w:val="a8"/>
          <w:rFonts w:ascii="Times New Roman" w:eastAsia="Microsoft YaHei" w:hAnsi="Times New Roman"/>
          <w:b/>
          <w:sz w:val="20"/>
          <w:szCs w:val="20"/>
          <w:lang w:eastAsia="zh-CN"/>
        </w:rPr>
        <w:fldChar w:fldCharType="end"/>
      </w:r>
    </w:p>
    <w:p w14:paraId="601977F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4C1CDDEE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0A7AD612" w14:textId="77777777" w:rsidR="00E105DE" w:rsidRDefault="00E105DE" w:rsidP="00E105DE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25732584" w14:textId="77777777" w:rsidR="00E105DE" w:rsidRDefault="00E105DE" w:rsidP="00E105DE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D72FC8A" w14:textId="77777777" w:rsidR="00E105DE" w:rsidRDefault="00E105DE" w:rsidP="00E105DE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F4F0DD4" w14:textId="77777777" w:rsidR="00E105DE" w:rsidRDefault="00E105DE" w:rsidP="00E105DE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6D253BC" w14:textId="77777777" w:rsidR="00E105DE" w:rsidRDefault="00E105DE" w:rsidP="00E105D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6DE32557" w14:textId="77777777" w:rsidR="00E105DE" w:rsidRDefault="00E105DE" w:rsidP="00E105D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E1C76D6" w14:textId="77777777" w:rsidR="00E105DE" w:rsidRDefault="00E105DE" w:rsidP="00E105D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доб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 xml:space="preserve">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DE1BDC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138BE7C9" w14:textId="77777777" w:rsidR="00661688" w:rsidRPr="00DE1BDC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947D911" w14:textId="77777777" w:rsidR="00661688" w:rsidRPr="00DE1BDC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DE1BDC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53792245" w:rsidR="009D6436" w:rsidRPr="00F24F3B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0B091B">
              <w:rPr>
                <w:rFonts w:ascii="Times New Roman" w:hAnsi="Times New Roman"/>
                <w:b/>
                <w:sz w:val="28"/>
                <w:szCs w:val="28"/>
              </w:rPr>
              <w:t>IPTS-IP2450DM(2,8)M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CA0A7D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CA0A7D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Внимание: Убедитесь,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B714DD">
      <w:type w:val="continuous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FDCA8" w14:textId="77777777" w:rsidR="00BE7093" w:rsidRDefault="00BE7093" w:rsidP="00070A6A">
      <w:pPr>
        <w:spacing w:after="0" w:line="240" w:lineRule="auto"/>
      </w:pPr>
      <w:r>
        <w:separator/>
      </w:r>
    </w:p>
  </w:endnote>
  <w:endnote w:type="continuationSeparator" w:id="0">
    <w:p w14:paraId="0447E047" w14:textId="77777777" w:rsidR="00BE7093" w:rsidRDefault="00BE7093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5AF72" w14:textId="77777777" w:rsidR="00BE7093" w:rsidRDefault="00BE7093" w:rsidP="00070A6A">
      <w:pPr>
        <w:spacing w:after="0" w:line="240" w:lineRule="auto"/>
      </w:pPr>
      <w:r>
        <w:separator/>
      </w:r>
    </w:p>
  </w:footnote>
  <w:footnote w:type="continuationSeparator" w:id="0">
    <w:p w14:paraId="79B0E95B" w14:textId="77777777" w:rsidR="00BE7093" w:rsidRDefault="00BE7093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4961"/>
    <w:multiLevelType w:val="multilevel"/>
    <w:tmpl w:val="B0EE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93069C"/>
    <w:multiLevelType w:val="hybridMultilevel"/>
    <w:tmpl w:val="94BA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153B9"/>
    <w:multiLevelType w:val="multilevel"/>
    <w:tmpl w:val="6C5A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E55289"/>
    <w:multiLevelType w:val="multilevel"/>
    <w:tmpl w:val="3946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99447C7"/>
    <w:multiLevelType w:val="hybridMultilevel"/>
    <w:tmpl w:val="B45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30331"/>
    <w:multiLevelType w:val="multilevel"/>
    <w:tmpl w:val="5DD4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16E46"/>
    <w:multiLevelType w:val="multilevel"/>
    <w:tmpl w:val="8002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43350C"/>
    <w:multiLevelType w:val="multilevel"/>
    <w:tmpl w:val="8AE4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483294"/>
    <w:multiLevelType w:val="multilevel"/>
    <w:tmpl w:val="300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20"/>
  </w:num>
  <w:num w:numId="15">
    <w:abstractNumId w:val="2"/>
  </w:num>
  <w:num w:numId="16">
    <w:abstractNumId w:val="18"/>
  </w:num>
  <w:num w:numId="17">
    <w:abstractNumId w:val="21"/>
  </w:num>
  <w:num w:numId="18">
    <w:abstractNumId w:val="0"/>
  </w:num>
  <w:num w:numId="19">
    <w:abstractNumId w:val="23"/>
  </w:num>
  <w:num w:numId="20">
    <w:abstractNumId w:val="4"/>
  </w:num>
  <w:num w:numId="21">
    <w:abstractNumId w:val="22"/>
  </w:num>
  <w:num w:numId="22">
    <w:abstractNumId w:val="19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70A6A"/>
    <w:rsid w:val="00076478"/>
    <w:rsid w:val="00080444"/>
    <w:rsid w:val="00080CA3"/>
    <w:rsid w:val="0008513C"/>
    <w:rsid w:val="00091B0D"/>
    <w:rsid w:val="000A0525"/>
    <w:rsid w:val="000A376B"/>
    <w:rsid w:val="000B091B"/>
    <w:rsid w:val="000B4D52"/>
    <w:rsid w:val="000C5948"/>
    <w:rsid w:val="000C76FA"/>
    <w:rsid w:val="000E6067"/>
    <w:rsid w:val="00142EAE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30B75"/>
    <w:rsid w:val="002434E9"/>
    <w:rsid w:val="00252C1D"/>
    <w:rsid w:val="00253347"/>
    <w:rsid w:val="002534B1"/>
    <w:rsid w:val="00267B95"/>
    <w:rsid w:val="0027764E"/>
    <w:rsid w:val="00290474"/>
    <w:rsid w:val="002A1E44"/>
    <w:rsid w:val="002A45EC"/>
    <w:rsid w:val="002A6164"/>
    <w:rsid w:val="002D02D7"/>
    <w:rsid w:val="002D65DE"/>
    <w:rsid w:val="002D7925"/>
    <w:rsid w:val="002E07C0"/>
    <w:rsid w:val="002F2825"/>
    <w:rsid w:val="0032175E"/>
    <w:rsid w:val="00321872"/>
    <w:rsid w:val="00324E82"/>
    <w:rsid w:val="00330CC0"/>
    <w:rsid w:val="00335A8D"/>
    <w:rsid w:val="0034181E"/>
    <w:rsid w:val="00347202"/>
    <w:rsid w:val="003620F4"/>
    <w:rsid w:val="003654FF"/>
    <w:rsid w:val="00394A79"/>
    <w:rsid w:val="00396382"/>
    <w:rsid w:val="003A7619"/>
    <w:rsid w:val="003E2394"/>
    <w:rsid w:val="003E4C7D"/>
    <w:rsid w:val="003F4B67"/>
    <w:rsid w:val="00416AAC"/>
    <w:rsid w:val="00421E76"/>
    <w:rsid w:val="0043408C"/>
    <w:rsid w:val="00434AD7"/>
    <w:rsid w:val="00440DE2"/>
    <w:rsid w:val="00441F17"/>
    <w:rsid w:val="0044299D"/>
    <w:rsid w:val="004432AD"/>
    <w:rsid w:val="0045610C"/>
    <w:rsid w:val="00460888"/>
    <w:rsid w:val="0047383F"/>
    <w:rsid w:val="004763BE"/>
    <w:rsid w:val="00486E9A"/>
    <w:rsid w:val="00493625"/>
    <w:rsid w:val="004A582A"/>
    <w:rsid w:val="004A6EAB"/>
    <w:rsid w:val="004A74BE"/>
    <w:rsid w:val="004B5A1B"/>
    <w:rsid w:val="004C4C9C"/>
    <w:rsid w:val="004C5F64"/>
    <w:rsid w:val="004D5DDE"/>
    <w:rsid w:val="004E159F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46977"/>
    <w:rsid w:val="00553609"/>
    <w:rsid w:val="005B2C44"/>
    <w:rsid w:val="005B5E2D"/>
    <w:rsid w:val="005D320C"/>
    <w:rsid w:val="005D504E"/>
    <w:rsid w:val="005D5674"/>
    <w:rsid w:val="005D629C"/>
    <w:rsid w:val="005F2193"/>
    <w:rsid w:val="0062246C"/>
    <w:rsid w:val="00640F12"/>
    <w:rsid w:val="00661688"/>
    <w:rsid w:val="00664C0A"/>
    <w:rsid w:val="006756CF"/>
    <w:rsid w:val="00684565"/>
    <w:rsid w:val="006916B5"/>
    <w:rsid w:val="00694E0F"/>
    <w:rsid w:val="006C3546"/>
    <w:rsid w:val="006D5534"/>
    <w:rsid w:val="006E2A3C"/>
    <w:rsid w:val="006E79E5"/>
    <w:rsid w:val="006F561C"/>
    <w:rsid w:val="007009F8"/>
    <w:rsid w:val="0071295C"/>
    <w:rsid w:val="0073282D"/>
    <w:rsid w:val="00734369"/>
    <w:rsid w:val="0074076F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904326"/>
    <w:rsid w:val="00910187"/>
    <w:rsid w:val="00921D10"/>
    <w:rsid w:val="00922F99"/>
    <w:rsid w:val="00931729"/>
    <w:rsid w:val="009401C6"/>
    <w:rsid w:val="00946525"/>
    <w:rsid w:val="009472AC"/>
    <w:rsid w:val="00961718"/>
    <w:rsid w:val="00962BE4"/>
    <w:rsid w:val="009711BF"/>
    <w:rsid w:val="00990897"/>
    <w:rsid w:val="009A748C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5B7"/>
    <w:rsid w:val="00AA60D6"/>
    <w:rsid w:val="00AF4C38"/>
    <w:rsid w:val="00B32191"/>
    <w:rsid w:val="00B325B5"/>
    <w:rsid w:val="00B45C50"/>
    <w:rsid w:val="00B46051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3B8B"/>
    <w:rsid w:val="00BE7093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56167"/>
    <w:rsid w:val="00C619F3"/>
    <w:rsid w:val="00C769CD"/>
    <w:rsid w:val="00C86D9E"/>
    <w:rsid w:val="00C9797A"/>
    <w:rsid w:val="00CA0A7D"/>
    <w:rsid w:val="00CD0BF8"/>
    <w:rsid w:val="00CE1779"/>
    <w:rsid w:val="00CE42DF"/>
    <w:rsid w:val="00D045C6"/>
    <w:rsid w:val="00D068FD"/>
    <w:rsid w:val="00D124E7"/>
    <w:rsid w:val="00D27141"/>
    <w:rsid w:val="00D4291D"/>
    <w:rsid w:val="00D43138"/>
    <w:rsid w:val="00D57EEA"/>
    <w:rsid w:val="00D63BB3"/>
    <w:rsid w:val="00D72965"/>
    <w:rsid w:val="00D732A3"/>
    <w:rsid w:val="00D759FE"/>
    <w:rsid w:val="00D92044"/>
    <w:rsid w:val="00D9507A"/>
    <w:rsid w:val="00DB30F5"/>
    <w:rsid w:val="00DB344D"/>
    <w:rsid w:val="00DC0704"/>
    <w:rsid w:val="00DC0D3A"/>
    <w:rsid w:val="00DC52A9"/>
    <w:rsid w:val="00DD09C4"/>
    <w:rsid w:val="00DD362E"/>
    <w:rsid w:val="00DE1BDC"/>
    <w:rsid w:val="00DF1F7C"/>
    <w:rsid w:val="00E105DE"/>
    <w:rsid w:val="00E127F0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E002E"/>
    <w:rsid w:val="00EE6053"/>
    <w:rsid w:val="00EF75EA"/>
    <w:rsid w:val="00F07726"/>
    <w:rsid w:val="00F2316D"/>
    <w:rsid w:val="00F24F3B"/>
    <w:rsid w:val="00F325A3"/>
    <w:rsid w:val="00F35242"/>
    <w:rsid w:val="00F37568"/>
    <w:rsid w:val="00F41B7B"/>
    <w:rsid w:val="00F45455"/>
    <w:rsid w:val="00F506A6"/>
    <w:rsid w:val="00F634B8"/>
    <w:rsid w:val="00F67415"/>
    <w:rsid w:val="00F70DCA"/>
    <w:rsid w:val="00F907A9"/>
    <w:rsid w:val="00F90B99"/>
    <w:rsid w:val="00F96355"/>
    <w:rsid w:val="00FB2599"/>
    <w:rsid w:val="00FF46EE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34AD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DFE904-7EF4-42F6-BFBA-D92B2CC9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Pumbaa</cp:lastModifiedBy>
  <cp:revision>11</cp:revision>
  <cp:lastPrinted>2020-06-02T14:37:00Z</cp:lastPrinted>
  <dcterms:created xsi:type="dcterms:W3CDTF">2022-09-13T10:32:00Z</dcterms:created>
  <dcterms:modified xsi:type="dcterms:W3CDTF">2022-09-14T07:32:00Z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